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95C6" w14:textId="77777777" w:rsidR="00E106EC" w:rsidRDefault="0054253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Bishop A. L. Hardy Academy of Theology</w:t>
      </w:r>
    </w:p>
    <w:p w14:paraId="611486B3" w14:textId="77777777" w:rsidR="00E106EC" w:rsidRDefault="0054253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4103 Rainier Avenue South</w:t>
      </w:r>
    </w:p>
    <w:p w14:paraId="6B805C96" w14:textId="77777777" w:rsidR="00E106EC" w:rsidRDefault="0054253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Seattle, Washington 98118</w:t>
      </w:r>
    </w:p>
    <w:p w14:paraId="366CE559" w14:textId="553D4BAF" w:rsidR="00E106EC" w:rsidRDefault="00542531">
      <w:pPr>
        <w:spacing w:before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Office:</w:t>
      </w:r>
      <w:r>
        <w:rPr>
          <w:rFonts w:ascii="Times New Roman" w:eastAsia="Times New Roman" w:hAnsi="Times New Roman" w:cs="Times New Roman"/>
        </w:rPr>
        <w:t xml:space="preserve"> (206) 722-4920</w:t>
      </w:r>
    </w:p>
    <w:p w14:paraId="0AA74EBE" w14:textId="77777777" w:rsidR="00E106EC" w:rsidRDefault="00542531">
      <w:pPr>
        <w:spacing w:before="240" w:after="160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</w:rPr>
        <w:t>Student Financial Agreement Payment Schedule</w:t>
      </w:r>
    </w:p>
    <w:p w14:paraId="4F848678" w14:textId="77777777" w:rsidR="00E106EC" w:rsidRDefault="00E106EC">
      <w:pPr>
        <w:spacing w:before="240" w:after="160"/>
        <w:jc w:val="center"/>
        <w:rPr>
          <w:rFonts w:ascii="Times New Roman" w:eastAsia="Times New Roman" w:hAnsi="Times New Roman" w:cs="Times New Roman"/>
          <w:b/>
          <w:sz w:val="16"/>
        </w:rPr>
      </w:pPr>
    </w:p>
    <w:p w14:paraId="2A279352" w14:textId="77777777" w:rsidR="00E106EC" w:rsidRDefault="00542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_________________________</w:t>
      </w:r>
      <w:r>
        <w:rPr>
          <w:rFonts w:ascii="Times New Roman" w:eastAsia="Times New Roman" w:hAnsi="Times New Roman" w:cs="Times New Roman"/>
        </w:rPr>
        <w:t xml:space="preserve">____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>____________________</w:t>
      </w:r>
    </w:p>
    <w:p w14:paraId="4B4B6F94" w14:textId="77777777" w:rsidR="00E106EC" w:rsidRDefault="00542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 (PLEASE </w:t>
      </w:r>
      <w:proofErr w:type="gramStart"/>
      <w:r>
        <w:rPr>
          <w:rFonts w:ascii="Times New Roman" w:eastAsia="Times New Roman" w:hAnsi="Times New Roman" w:cs="Times New Roman"/>
        </w:rPr>
        <w:t xml:space="preserve">PRINT)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Year of Study</w:t>
      </w:r>
    </w:p>
    <w:p w14:paraId="280462D9" w14:textId="77777777" w:rsidR="00E106EC" w:rsidRDefault="00542531">
      <w:pPr>
        <w:spacing w:before="240"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Registration Receipt #_______________________    Book Receipt #_________________</w:t>
      </w:r>
      <w:r>
        <w:rPr>
          <w:rFonts w:ascii="Times New Roman" w:eastAsia="Times New Roman" w:hAnsi="Times New Roman" w:cs="Times New Roman"/>
        </w:rPr>
        <w:t>_</w:t>
      </w:r>
    </w:p>
    <w:p w14:paraId="4B50EFC1" w14:textId="77777777" w:rsidR="00E106EC" w:rsidRDefault="00542531">
      <w:pPr>
        <w:spacing w:before="240"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Tuition Receipt #____________________ Matriculation Receipt #_____________________</w:t>
      </w:r>
    </w:p>
    <w:p w14:paraId="7B0A9F8B" w14:textId="77777777" w:rsidR="00E106EC" w:rsidRDefault="00542531">
      <w:pPr>
        <w:spacing w:before="240"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 and Gown Receipt #______________</w:t>
      </w:r>
    </w:p>
    <w:p w14:paraId="61978EEE" w14:textId="77777777" w:rsidR="00E106EC" w:rsidRDefault="00542531">
      <w:pPr>
        <w:spacing w:before="240" w:after="1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AGREEMENT</w:t>
      </w:r>
    </w:p>
    <w:p w14:paraId="0E532EFC" w14:textId="77777777" w:rsidR="00E106EC" w:rsidRDefault="00542531">
      <w:pPr>
        <w:spacing w:before="240"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Having consulted with Dr. Audrey Berry-Freeman, Dean of Finance, Bishop A. L. Hardy Academy of Theology, the following payme</w:t>
      </w:r>
      <w:r>
        <w:rPr>
          <w:rFonts w:ascii="Times New Roman" w:eastAsia="Times New Roman" w:hAnsi="Times New Roman" w:cs="Times New Roman"/>
        </w:rPr>
        <w:t>nt arrangement/schedule has been established.   And an agreement set forth for the __________________________ school term.</w:t>
      </w:r>
    </w:p>
    <w:p w14:paraId="283E29F4" w14:textId="77777777" w:rsidR="00E106EC" w:rsidRDefault="00542531">
      <w:pPr>
        <w:spacing w:before="240" w:after="16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I clearly understand that 1.) Agreed payments must be made; 2.) missing three (3) payments may result in school termination and forfe</w:t>
      </w:r>
      <w:r>
        <w:rPr>
          <w:rFonts w:ascii="Times New Roman" w:eastAsia="Times New Roman" w:hAnsi="Times New Roman" w:cs="Times New Roman"/>
        </w:rPr>
        <w:t xml:space="preserve">iture of </w:t>
      </w:r>
      <w:proofErr w:type="gramStart"/>
      <w:r>
        <w:rPr>
          <w:rFonts w:ascii="Times New Roman" w:eastAsia="Times New Roman" w:hAnsi="Times New Roman" w:cs="Times New Roman"/>
        </w:rPr>
        <w:t>any and all</w:t>
      </w:r>
      <w:proofErr w:type="gramEnd"/>
      <w:r>
        <w:rPr>
          <w:rFonts w:ascii="Times New Roman" w:eastAsia="Times New Roman" w:hAnsi="Times New Roman" w:cs="Times New Roman"/>
        </w:rPr>
        <w:t xml:space="preserve"> monies paid beginning ____________________________and 3.) </w:t>
      </w:r>
      <w:r>
        <w:rPr>
          <w:rFonts w:ascii="Times New Roman" w:eastAsia="Times New Roman" w:hAnsi="Times New Roman" w:cs="Times New Roman"/>
          <w:b/>
          <w:u w:val="single"/>
        </w:rPr>
        <w:t>Failure to satisfy my financial responsibility will make me ineligible for graduation.</w:t>
      </w:r>
    </w:p>
    <w:p w14:paraId="73DC3627" w14:textId="77777777" w:rsidR="00E106EC" w:rsidRDefault="00E106EC">
      <w:pPr>
        <w:rPr>
          <w:rFonts w:ascii="Times New Roman" w:eastAsia="Times New Roman" w:hAnsi="Times New Roman" w:cs="Times New Roman"/>
        </w:rPr>
      </w:pPr>
    </w:p>
    <w:p w14:paraId="62165F11" w14:textId="77777777" w:rsidR="00E106EC" w:rsidRDefault="00542531">
      <w:pPr>
        <w:spacing w:after="1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In the event of an emergency, Dean of Finance should be contacted within one (1) month of</w:t>
      </w:r>
      <w:r>
        <w:rPr>
          <w:rFonts w:ascii="Times New Roman" w:eastAsia="Times New Roman" w:hAnsi="Times New Roman" w:cs="Times New Roman"/>
        </w:rPr>
        <w:t xml:space="preserve"> the emergency issue for contract renegotiation.</w:t>
      </w:r>
    </w:p>
    <w:p w14:paraId="0F49F468" w14:textId="77777777" w:rsidR="00E106EC" w:rsidRDefault="00542531">
      <w:pPr>
        <w:spacing w:before="240"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PAYMENT SCHEDULE: Today ____/_____/_____ I will pay $_________________; then</w:t>
      </w:r>
    </w:p>
    <w:p w14:paraId="2331FC78" w14:textId="77777777" w:rsidR="00E106EC" w:rsidRDefault="00542531">
      <w:pPr>
        <w:spacing w:before="240"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will pay $</w:t>
      </w:r>
      <w:r>
        <w:rPr>
          <w:rFonts w:ascii="Times New Roman" w:eastAsia="Times New Roman" w:hAnsi="Times New Roman" w:cs="Times New Roman"/>
          <w:u w:val="single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______ per month beginning </w:t>
      </w:r>
      <w:r>
        <w:rPr>
          <w:rFonts w:ascii="Times New Roman" w:eastAsia="Times New Roman" w:hAnsi="Times New Roman" w:cs="Times New Roman"/>
          <w:u w:val="single"/>
        </w:rPr>
        <w:t>_____/_____/2022_____</w:t>
      </w:r>
      <w:r>
        <w:rPr>
          <w:rFonts w:ascii="Times New Roman" w:eastAsia="Times New Roman" w:hAnsi="Times New Roman" w:cs="Times New Roman"/>
        </w:rPr>
        <w:t xml:space="preserve"> until my balance of </w:t>
      </w:r>
    </w:p>
    <w:p w14:paraId="4FAF5465" w14:textId="77777777" w:rsidR="00E106EC" w:rsidRDefault="00542531">
      <w:pPr>
        <w:spacing w:before="240"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$_______________________</w:t>
      </w:r>
      <w:r>
        <w:rPr>
          <w:rFonts w:ascii="Times New Roman" w:eastAsia="Times New Roman" w:hAnsi="Times New Roman" w:cs="Times New Roman"/>
        </w:rPr>
        <w:t xml:space="preserve"> is satisfied.</w:t>
      </w:r>
    </w:p>
    <w:p w14:paraId="14458780" w14:textId="77777777" w:rsidR="00E106EC" w:rsidRDefault="00E106EC">
      <w:pPr>
        <w:spacing w:before="120" w:after="120"/>
        <w:rPr>
          <w:rFonts w:ascii="Times New Roman" w:eastAsia="Times New Roman" w:hAnsi="Times New Roman" w:cs="Times New Roman"/>
        </w:rPr>
      </w:pPr>
    </w:p>
    <w:p w14:paraId="4A6C070D" w14:textId="77777777" w:rsidR="00E106EC" w:rsidRDefault="00542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</w:t>
      </w:r>
    </w:p>
    <w:p w14:paraId="2D57577D" w14:textId="77777777" w:rsidR="00E106EC" w:rsidRDefault="00542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Signature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</w:t>
      </w:r>
    </w:p>
    <w:p w14:paraId="0AC4211E" w14:textId="77777777" w:rsidR="00E106EC" w:rsidRDefault="00E106EC">
      <w:pPr>
        <w:rPr>
          <w:rFonts w:ascii="Times New Roman" w:eastAsia="Times New Roman" w:hAnsi="Times New Roman" w:cs="Times New Roman"/>
        </w:rPr>
      </w:pPr>
    </w:p>
    <w:p w14:paraId="2137330C" w14:textId="77777777" w:rsidR="00E106EC" w:rsidRDefault="00E106EC">
      <w:pPr>
        <w:rPr>
          <w:rFonts w:ascii="Times New Roman" w:eastAsia="Times New Roman" w:hAnsi="Times New Roman" w:cs="Times New Roman"/>
        </w:rPr>
      </w:pPr>
    </w:p>
    <w:p w14:paraId="5DAE2135" w14:textId="77777777" w:rsidR="00E106EC" w:rsidRDefault="00E106EC">
      <w:pPr>
        <w:rPr>
          <w:rFonts w:ascii="Times New Roman" w:eastAsia="Times New Roman" w:hAnsi="Times New Roman" w:cs="Times New Roman"/>
        </w:rPr>
      </w:pPr>
    </w:p>
    <w:p w14:paraId="7C3CE3E3" w14:textId="77777777" w:rsidR="00E106EC" w:rsidRDefault="00542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</w:t>
      </w:r>
    </w:p>
    <w:p w14:paraId="46FF8269" w14:textId="77777777" w:rsidR="00E106EC" w:rsidRDefault="00542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Audrey Berry-Freeman, Dean of Finance</w:t>
      </w:r>
    </w:p>
    <w:p w14:paraId="1312FF2B" w14:textId="70E3A38C" w:rsidR="00E106EC" w:rsidRDefault="005425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Cc: Administrative O</w:t>
      </w:r>
      <w:r>
        <w:rPr>
          <w:rFonts w:ascii="Times New Roman" w:eastAsia="Times New Roman" w:hAnsi="Times New Roman" w:cs="Times New Roman"/>
        </w:rPr>
        <w:t>ffice</w:t>
      </w:r>
    </w:p>
    <w:sectPr w:rsidR="00E10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6EC"/>
    <w:rsid w:val="00542531"/>
    <w:rsid w:val="00E1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219B8"/>
  <w15:docId w15:val="{C333DAFB-D524-9445-859E-8740C9EC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Harold E. Perry</cp:lastModifiedBy>
  <cp:revision>2</cp:revision>
  <dcterms:created xsi:type="dcterms:W3CDTF">2022-03-31T10:34:00Z</dcterms:created>
  <dcterms:modified xsi:type="dcterms:W3CDTF">2022-03-31T10:51:00Z</dcterms:modified>
</cp:coreProperties>
</file>